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92" w:rsidRDefault="005C19A7" w:rsidP="00DA4D92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5C1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</w:t>
      </w:r>
      <w:r w:rsidRPr="005C1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рименение компьютерных программ и мобильных приложений</w:t>
      </w:r>
      <w:r w:rsidR="00A13CE9" w:rsidRPr="005C1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A7">
        <w:rPr>
          <w:rFonts w:ascii="Times New Roman" w:hAnsi="Times New Roman" w:cs="Times New Roman"/>
          <w:b/>
          <w:sz w:val="28"/>
          <w:szCs w:val="28"/>
        </w:rPr>
        <w:t>в помощь педагогу народнику».</w:t>
      </w:r>
    </w:p>
    <w:p w:rsidR="0054489A" w:rsidRPr="00DA4D92" w:rsidRDefault="00DA4D92" w:rsidP="00DA4D92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57CF">
        <w:rPr>
          <w:rFonts w:ascii="Times New Roman" w:hAnsi="Times New Roman" w:cs="Times New Roman"/>
          <w:sz w:val="28"/>
          <w:szCs w:val="28"/>
        </w:rPr>
        <w:t>овременные дети большее внимание уделя</w:t>
      </w:r>
      <w:r w:rsidR="008444F5">
        <w:rPr>
          <w:rFonts w:ascii="Times New Roman" w:hAnsi="Times New Roman" w:cs="Times New Roman"/>
          <w:sz w:val="28"/>
          <w:szCs w:val="28"/>
        </w:rPr>
        <w:t xml:space="preserve">ют компьютеру, социальным сетям, что подводит педагогов </w:t>
      </w:r>
      <w:r w:rsidR="008749A4">
        <w:rPr>
          <w:rFonts w:ascii="Times New Roman" w:hAnsi="Times New Roman" w:cs="Times New Roman"/>
          <w:sz w:val="28"/>
          <w:szCs w:val="28"/>
        </w:rPr>
        <w:t xml:space="preserve">народников </w:t>
      </w:r>
      <w:r w:rsidR="008444F5">
        <w:rPr>
          <w:rFonts w:ascii="Times New Roman" w:hAnsi="Times New Roman" w:cs="Times New Roman"/>
          <w:sz w:val="28"/>
          <w:szCs w:val="28"/>
        </w:rPr>
        <w:t>к п</w:t>
      </w:r>
      <w:r w:rsidR="004F57CF">
        <w:rPr>
          <w:rFonts w:ascii="Times New Roman" w:hAnsi="Times New Roman" w:cs="Times New Roman"/>
          <w:sz w:val="28"/>
          <w:szCs w:val="28"/>
        </w:rPr>
        <w:t>ересмотр</w:t>
      </w:r>
      <w:r w:rsidR="008444F5">
        <w:rPr>
          <w:rFonts w:ascii="Times New Roman" w:hAnsi="Times New Roman" w:cs="Times New Roman"/>
          <w:sz w:val="28"/>
          <w:szCs w:val="28"/>
        </w:rPr>
        <w:t>у в подходах</w:t>
      </w:r>
      <w:r w:rsidR="004F57CF">
        <w:rPr>
          <w:rFonts w:ascii="Times New Roman" w:hAnsi="Times New Roman" w:cs="Times New Roman"/>
          <w:sz w:val="28"/>
          <w:szCs w:val="28"/>
        </w:rPr>
        <w:t xml:space="preserve"> обучению в детских школах искусств</w:t>
      </w:r>
      <w:r>
        <w:rPr>
          <w:rFonts w:ascii="Times New Roman" w:hAnsi="Times New Roman" w:cs="Times New Roman"/>
          <w:sz w:val="28"/>
          <w:szCs w:val="28"/>
        </w:rPr>
        <w:t xml:space="preserve"> и музыкальных студиях</w:t>
      </w:r>
      <w:r w:rsidR="008444F5">
        <w:rPr>
          <w:rFonts w:ascii="Times New Roman" w:hAnsi="Times New Roman" w:cs="Times New Roman"/>
          <w:sz w:val="28"/>
          <w:szCs w:val="28"/>
        </w:rPr>
        <w:t>. Профессиональная направленность</w:t>
      </w:r>
      <w:r w:rsidR="00281B72">
        <w:rPr>
          <w:rFonts w:ascii="Times New Roman" w:hAnsi="Times New Roman" w:cs="Times New Roman"/>
          <w:sz w:val="28"/>
          <w:szCs w:val="28"/>
        </w:rPr>
        <w:t xml:space="preserve"> </w:t>
      </w:r>
      <w:r w:rsidR="00507380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81B72">
        <w:rPr>
          <w:rFonts w:ascii="Times New Roman" w:hAnsi="Times New Roman" w:cs="Times New Roman"/>
          <w:sz w:val="28"/>
          <w:szCs w:val="28"/>
        </w:rPr>
        <w:t>приводит к оттоку обучающих</w:t>
      </w:r>
      <w:r w:rsidR="008444F5">
        <w:rPr>
          <w:rFonts w:ascii="Times New Roman" w:hAnsi="Times New Roman" w:cs="Times New Roman"/>
          <w:sz w:val="28"/>
          <w:szCs w:val="28"/>
        </w:rPr>
        <w:t>. Не все занимающиеся дети выдерживают профессиональные требования. У одних- не хватает способностей, у других- времени, у третьих</w:t>
      </w:r>
      <w:r w:rsidR="008749A4">
        <w:rPr>
          <w:rFonts w:ascii="Times New Roman" w:hAnsi="Times New Roman" w:cs="Times New Roman"/>
          <w:sz w:val="28"/>
          <w:szCs w:val="28"/>
        </w:rPr>
        <w:t>- желания. Чтобы педагогу</w:t>
      </w:r>
      <w:r w:rsidR="008444F5">
        <w:rPr>
          <w:rFonts w:ascii="Times New Roman" w:hAnsi="Times New Roman" w:cs="Times New Roman"/>
          <w:sz w:val="28"/>
          <w:szCs w:val="28"/>
        </w:rPr>
        <w:t xml:space="preserve"> как-то их заинтересовать, приучить </w:t>
      </w:r>
      <w:r w:rsidR="00281B72">
        <w:rPr>
          <w:rFonts w:ascii="Times New Roman" w:hAnsi="Times New Roman" w:cs="Times New Roman"/>
          <w:sz w:val="28"/>
          <w:szCs w:val="28"/>
        </w:rPr>
        <w:t xml:space="preserve">или </w:t>
      </w:r>
      <w:r w:rsidR="008444F5">
        <w:rPr>
          <w:rFonts w:ascii="Times New Roman" w:hAnsi="Times New Roman" w:cs="Times New Roman"/>
          <w:sz w:val="28"/>
          <w:szCs w:val="28"/>
        </w:rPr>
        <w:t>полюбить музыку (ведь педагог всегда находит</w:t>
      </w:r>
      <w:r w:rsidR="008749A4">
        <w:rPr>
          <w:rFonts w:ascii="Times New Roman" w:hAnsi="Times New Roman" w:cs="Times New Roman"/>
          <w:sz w:val="28"/>
          <w:szCs w:val="28"/>
        </w:rPr>
        <w:t xml:space="preserve">ся в поисках чего-то нового), он старается </w:t>
      </w:r>
      <w:r w:rsidR="008444F5">
        <w:rPr>
          <w:rFonts w:ascii="Times New Roman" w:hAnsi="Times New Roman" w:cs="Times New Roman"/>
          <w:sz w:val="28"/>
          <w:szCs w:val="28"/>
        </w:rPr>
        <w:t>пересмотреть репертуар</w:t>
      </w:r>
      <w:r w:rsidR="008444F5" w:rsidRPr="008444F5">
        <w:rPr>
          <w:rFonts w:ascii="Times New Roman" w:hAnsi="Times New Roman" w:cs="Times New Roman"/>
          <w:sz w:val="28"/>
          <w:szCs w:val="28"/>
        </w:rPr>
        <w:t xml:space="preserve">: </w:t>
      </w:r>
      <w:r w:rsidR="008444F5">
        <w:rPr>
          <w:rFonts w:ascii="Times New Roman" w:hAnsi="Times New Roman" w:cs="Times New Roman"/>
          <w:sz w:val="28"/>
          <w:szCs w:val="28"/>
        </w:rPr>
        <w:t>заменить сложные произведения на более простые по форме</w:t>
      </w:r>
      <w:r w:rsidR="00281B72">
        <w:rPr>
          <w:rFonts w:ascii="Times New Roman" w:hAnsi="Times New Roman" w:cs="Times New Roman"/>
          <w:sz w:val="28"/>
          <w:szCs w:val="28"/>
        </w:rPr>
        <w:t>, образованию</w:t>
      </w:r>
      <w:r w:rsidR="008444F5" w:rsidRPr="008444F5">
        <w:rPr>
          <w:rFonts w:ascii="Times New Roman" w:hAnsi="Times New Roman" w:cs="Times New Roman"/>
          <w:sz w:val="28"/>
          <w:szCs w:val="28"/>
        </w:rPr>
        <w:t xml:space="preserve">; </w:t>
      </w:r>
      <w:r w:rsidR="008444F5">
        <w:rPr>
          <w:rFonts w:ascii="Times New Roman" w:hAnsi="Times New Roman" w:cs="Times New Roman"/>
          <w:sz w:val="28"/>
          <w:szCs w:val="28"/>
        </w:rPr>
        <w:t xml:space="preserve">дать больше произведений для эскизного ознакомления, которые не требуют заучивания наизусть. Современные педагоги </w:t>
      </w:r>
      <w:r w:rsidR="004D528D">
        <w:rPr>
          <w:rFonts w:ascii="Times New Roman" w:hAnsi="Times New Roman" w:cs="Times New Roman"/>
          <w:sz w:val="28"/>
          <w:szCs w:val="28"/>
        </w:rPr>
        <w:t>ищ</w:t>
      </w:r>
      <w:r>
        <w:rPr>
          <w:rFonts w:ascii="Times New Roman" w:hAnsi="Times New Roman" w:cs="Times New Roman"/>
          <w:sz w:val="28"/>
          <w:szCs w:val="28"/>
        </w:rPr>
        <w:t xml:space="preserve">ут новые цели, </w:t>
      </w:r>
      <w:r w:rsidR="004D528D">
        <w:rPr>
          <w:rFonts w:ascii="Times New Roman" w:hAnsi="Times New Roman" w:cs="Times New Roman"/>
          <w:sz w:val="28"/>
          <w:szCs w:val="28"/>
        </w:rPr>
        <w:t>обновляют</w:t>
      </w:r>
      <w:r w:rsidR="008749A4">
        <w:rPr>
          <w:rFonts w:ascii="Times New Roman" w:hAnsi="Times New Roman" w:cs="Times New Roman"/>
          <w:sz w:val="28"/>
          <w:szCs w:val="28"/>
        </w:rPr>
        <w:t xml:space="preserve"> репертуар</w:t>
      </w:r>
      <w:r w:rsidR="004D528D">
        <w:rPr>
          <w:rFonts w:ascii="Times New Roman" w:hAnsi="Times New Roman" w:cs="Times New Roman"/>
          <w:sz w:val="28"/>
          <w:szCs w:val="28"/>
        </w:rPr>
        <w:t>, делают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28D">
        <w:rPr>
          <w:rFonts w:ascii="Times New Roman" w:hAnsi="Times New Roman" w:cs="Times New Roman"/>
          <w:sz w:val="28"/>
          <w:szCs w:val="28"/>
        </w:rPr>
        <w:t>переложения с фортепианных нот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742E">
        <w:rPr>
          <w:rFonts w:ascii="Times New Roman" w:hAnsi="Times New Roman" w:cs="Times New Roman"/>
          <w:sz w:val="28"/>
          <w:szCs w:val="28"/>
        </w:rPr>
        <w:t xml:space="preserve">Если раньше в методике работы делался упор на чтение нот с листа, изучение нотной грамоты, упражнения </w:t>
      </w:r>
      <w:r w:rsidR="00281B72">
        <w:rPr>
          <w:rFonts w:ascii="Times New Roman" w:hAnsi="Times New Roman" w:cs="Times New Roman"/>
          <w:sz w:val="28"/>
          <w:szCs w:val="28"/>
        </w:rPr>
        <w:t>на различные</w:t>
      </w:r>
      <w:r w:rsidR="0099742E">
        <w:rPr>
          <w:rFonts w:ascii="Times New Roman" w:hAnsi="Times New Roman" w:cs="Times New Roman"/>
          <w:sz w:val="28"/>
          <w:szCs w:val="28"/>
        </w:rPr>
        <w:t xml:space="preserve"> виды техники, то сегодняшняя методика (как у </w:t>
      </w:r>
      <w:r w:rsidR="008749A4">
        <w:rPr>
          <w:rFonts w:ascii="Times New Roman" w:hAnsi="Times New Roman" w:cs="Times New Roman"/>
          <w:sz w:val="28"/>
          <w:szCs w:val="28"/>
        </w:rPr>
        <w:t>Р.Н.</w:t>
      </w:r>
      <w:r w:rsidR="0099742E">
        <w:rPr>
          <w:rFonts w:ascii="Times New Roman" w:hAnsi="Times New Roman" w:cs="Times New Roman"/>
          <w:sz w:val="28"/>
          <w:szCs w:val="28"/>
        </w:rPr>
        <w:t xml:space="preserve">Бажилина) делает упор на подбор мелодии или аккомпанимента - для того, чтобы ученик мог в домашних условиях подыграть себе или в компании своих друзей. Также хочется сказать, что сейчас очень много разной музыкальной аппаратуры, компьютерного обеспечения, которые позволяют ребёнку записать свою игру на аудио систему, потом прослушать её, внести какие-то коррективы и сделать самоконтроль над своей собственной игрой. Но уж если есть у нас и минусовки фонограммы, то это делает больший успех в исполнительстве ученика- ему это очень нравится. И ещё живой интерес </w:t>
      </w:r>
      <w:r w:rsidR="008B5116">
        <w:rPr>
          <w:rFonts w:ascii="Times New Roman" w:hAnsi="Times New Roman" w:cs="Times New Roman"/>
          <w:sz w:val="28"/>
          <w:szCs w:val="28"/>
        </w:rPr>
        <w:t xml:space="preserve">представляет игра совместная. Музицирование с преподавателем, где ученик чувствует свою успешность, так как правая рука позволяет ему </w:t>
      </w:r>
      <w:r w:rsidR="00281B72">
        <w:rPr>
          <w:rFonts w:ascii="Times New Roman" w:hAnsi="Times New Roman" w:cs="Times New Roman"/>
          <w:sz w:val="28"/>
          <w:szCs w:val="28"/>
        </w:rPr>
        <w:t xml:space="preserve">детально </w:t>
      </w:r>
      <w:r w:rsidR="008B5116">
        <w:rPr>
          <w:rFonts w:ascii="Times New Roman" w:hAnsi="Times New Roman" w:cs="Times New Roman"/>
          <w:sz w:val="28"/>
          <w:szCs w:val="28"/>
        </w:rPr>
        <w:t xml:space="preserve">включиться в исполнительский процесс. </w:t>
      </w:r>
      <w:r w:rsidR="0054489A">
        <w:rPr>
          <w:rFonts w:ascii="Times New Roman" w:hAnsi="Times New Roman" w:cs="Times New Roman"/>
          <w:sz w:val="28"/>
          <w:szCs w:val="28"/>
        </w:rPr>
        <w:t>Хочется</w:t>
      </w:r>
      <w:r w:rsidR="00C50E11">
        <w:rPr>
          <w:rFonts w:ascii="Times New Roman" w:hAnsi="Times New Roman" w:cs="Times New Roman"/>
          <w:sz w:val="28"/>
          <w:szCs w:val="28"/>
        </w:rPr>
        <w:t xml:space="preserve"> некоторые применяемые технологии </w:t>
      </w:r>
      <w:r w:rsidR="0054489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50E11">
        <w:rPr>
          <w:rFonts w:ascii="Times New Roman" w:hAnsi="Times New Roman" w:cs="Times New Roman"/>
          <w:sz w:val="28"/>
          <w:szCs w:val="28"/>
        </w:rPr>
        <w:t>осветить подробнее</w:t>
      </w:r>
      <w:r w:rsidR="0054489A">
        <w:rPr>
          <w:rFonts w:ascii="Times New Roman" w:hAnsi="Times New Roman" w:cs="Times New Roman"/>
          <w:sz w:val="28"/>
          <w:szCs w:val="28"/>
        </w:rPr>
        <w:t xml:space="preserve">, так </w:t>
      </w:r>
      <w:r w:rsidR="0054489A" w:rsidRPr="0054489A">
        <w:rPr>
          <w:rFonts w:ascii="Times New Roman" w:hAnsi="Times New Roman" w:cs="Times New Roman"/>
          <w:sz w:val="28"/>
          <w:szCs w:val="28"/>
        </w:rPr>
        <w:t xml:space="preserve">как </w:t>
      </w:r>
      <w:r w:rsidR="0054489A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eastAsia="ja-JP" w:bidi="fa-IR"/>
        </w:rPr>
        <w:t>в</w:t>
      </w:r>
      <w:r w:rsidR="0054489A" w:rsidRPr="0054489A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eastAsia="ja-JP" w:bidi="fa-IR"/>
        </w:rPr>
        <w:t>недрение новых технологий в педагогический процесс создает предпосылки для нетрадиционного приобщения учащихся к изучению предмета, делает обучение более эффективным.</w:t>
      </w:r>
    </w:p>
    <w:p w:rsidR="0054489A" w:rsidRPr="0054489A" w:rsidRDefault="0054489A" w:rsidP="000E2DCD">
      <w:pPr>
        <w:autoSpaceDN w:val="0"/>
        <w:spacing w:before="120"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</w:pPr>
      <w:r w:rsidRPr="0054489A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Компьютер </w:t>
      </w:r>
      <w:r w:rsidR="00946FE7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и компьютерные технологии </w:t>
      </w:r>
      <w:r w:rsidR="00946FE7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прочно вошли</w:t>
      </w:r>
      <w:r w:rsidRPr="0054489A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нашу жизнь. Не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возможно уже представить </w:t>
      </w:r>
      <w:r w:rsidR="00946FE7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мир без них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не только детям, но и взрослым,</w:t>
      </w:r>
      <w:r w:rsidR="00246693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что </w:t>
      </w:r>
      <w:r w:rsidRPr="0054489A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ста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л</w:t>
      </w:r>
      <w:r w:rsidR="00246693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eastAsia="ja-JP" w:bidi="fa-IR"/>
        </w:rPr>
        <w:t>о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хорошим</w:t>
      </w:r>
      <w:r w:rsidR="00246693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eastAsia="ja-JP" w:bidi="fa-IR"/>
        </w:rPr>
        <w:t>и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="00246693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помощниками</w:t>
      </w:r>
      <w:r w:rsidR="000E2DCD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для педагога.</w:t>
      </w:r>
    </w:p>
    <w:p w:rsidR="00C50E11" w:rsidRPr="00E35FC1" w:rsidRDefault="0054489A" w:rsidP="00E35F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="000E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компьютерных технологий педагог может сделать занятие намного интереснее</w:t>
      </w:r>
      <w:r w:rsidR="0024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разнообразнее</w:t>
      </w:r>
      <w:r w:rsidR="0024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самое главное- эффективнее. </w:t>
      </w:r>
      <w:r w:rsidRPr="00544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46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применяя технологии на занятиях</w:t>
      </w:r>
      <w:r w:rsidRPr="0054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нельзя забывать о том, что </w:t>
      </w:r>
      <w:r w:rsidR="0024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музыкой это </w:t>
      </w:r>
      <w:r w:rsidR="0050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</w:t>
      </w:r>
      <w:r w:rsidR="00246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 w:rsidRPr="0054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искусством. Вот почему так важно не «подменить» его общением с к</w:t>
      </w:r>
      <w:r w:rsidR="0003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омпьютером, </w:t>
      </w:r>
      <w:r w:rsidR="00246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превратить урок</w:t>
      </w:r>
      <w:r w:rsidRPr="0054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технический практикум.</w:t>
      </w:r>
    </w:p>
    <w:p w:rsidR="00032CBF" w:rsidRDefault="00032CBF" w:rsidP="00E35FC1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 w:bidi="fa-IR"/>
        </w:rPr>
        <w:lastRenderedPageBreak/>
        <w:t xml:space="preserve">На современном этапе образования 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ja-JP" w:bidi="fa-IR"/>
        </w:rPr>
        <w:t>каждый педагог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 w:bidi="fa-IR"/>
        </w:rPr>
        <w:t>-народник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 w:bidi="fa-IR"/>
        </w:rPr>
        <w:t>должен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ja-JP" w:bidi="fa-IR"/>
        </w:rPr>
        <w:t xml:space="preserve"> имет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 w:bidi="fa-IR"/>
        </w:rPr>
        <w:t>ь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ja-JP" w:bidi="fa-IR"/>
        </w:rPr>
        <w:t xml:space="preserve"> в личном пользовании компьютер, а так же использовать </w:t>
      </w:r>
      <w:r w:rsidR="0024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компьютерных программ, </w:t>
      </w:r>
      <w:r w:rsidR="0024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являющимися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виртуальными тренажёрами игры на баяне или аккордеоне.</w:t>
      </w:r>
    </w:p>
    <w:p w:rsidR="00327748" w:rsidRPr="00282C98" w:rsidRDefault="003E7F0A" w:rsidP="00327748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27748" w:rsidRPr="00327748" w:rsidRDefault="00327748" w:rsidP="00327748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2774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Использование компьютерных программ и мобильных приложений</w:t>
      </w:r>
    </w:p>
    <w:p w:rsidR="00327748" w:rsidRPr="00282C98" w:rsidRDefault="00327748" w:rsidP="00327748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48" w:rsidRPr="00282C98" w:rsidRDefault="00327748" w:rsidP="00327748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популярных и эффективных способов использования инновационных технологий в обучении игре на баяне и аккордеоне является применение компьютерных программ и мобильных приложе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 Эти инструменты позволяют обу</w:t>
      </w:r>
      <w:r w:rsidRPr="002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изучать нотацию, аккорды, гаммы и другие музыкальные элементы, а также тренировать технику игры. Кроме того, они могут быть использованы для создания аранжировок, записи и анализа исполнения.</w:t>
      </w:r>
    </w:p>
    <w:p w:rsidR="00327748" w:rsidRPr="00282C98" w:rsidRDefault="00327748" w:rsidP="00327748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48" w:rsidRPr="00327748" w:rsidRDefault="00327748" w:rsidP="00327748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77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Виртуальная реальность и дополненная реальность</w:t>
      </w:r>
    </w:p>
    <w:p w:rsidR="00327748" w:rsidRPr="00282C98" w:rsidRDefault="00327748" w:rsidP="00327748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48" w:rsidRPr="00282C98" w:rsidRDefault="00327748" w:rsidP="00327748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технологий виртуальной и дополненной реальности также может быть полезным в обучении игре на баяне и аккордеоне. Виртуальные инструменты позволяют ученикам познакомиться с различными моделями инструментов, а дополненная реальность может использоваться для визуализации аккордов и гамм на реальном инструменте.</w:t>
      </w:r>
    </w:p>
    <w:p w:rsidR="00327748" w:rsidRPr="00282C98" w:rsidRDefault="00327748" w:rsidP="00327748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48" w:rsidRPr="00327748" w:rsidRDefault="00327748" w:rsidP="00327748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2774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Дистанционное обучение</w:t>
      </w:r>
    </w:p>
    <w:p w:rsidR="00327748" w:rsidRPr="00282C98" w:rsidRDefault="00327748" w:rsidP="00327748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48" w:rsidRPr="00032CBF" w:rsidRDefault="00507380" w:rsidP="00327748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же, стоит отметить, что с</w:t>
      </w:r>
      <w:r w:rsidR="00327748" w:rsidRPr="0028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 интернет-технологий стало возможным дистанционное обучение игре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баяне и аккордеоне, что в свою очередь даёт возможность </w:t>
      </w:r>
      <w:r w:rsidR="00FA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</w:t>
      </w:r>
      <w:r w:rsidR="00FA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ряду причин отсутствия обучающихся.</w:t>
      </w:r>
    </w:p>
    <w:p w:rsidR="00327748" w:rsidRDefault="00327748" w:rsidP="00E35FC1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693" w:rsidRPr="00FA0F9D" w:rsidRDefault="00FA0F9D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Фонограмма</w:t>
      </w:r>
    </w:p>
    <w:p w:rsidR="00E97F4E" w:rsidRPr="006B2E8A" w:rsidRDefault="00946FE7" w:rsidP="005C19A7">
      <w:pPr>
        <w:spacing w:after="0" w:line="240" w:lineRule="auto"/>
        <w:rPr>
          <w:sz w:val="28"/>
          <w:szCs w:val="28"/>
        </w:rPr>
      </w:pPr>
      <w:r w:rsidRPr="00F917D5">
        <w:rPr>
          <w:rFonts w:ascii="Times New Roman" w:hAnsi="Times New Roman" w:cs="Times New Roman"/>
          <w:sz w:val="28"/>
          <w:szCs w:val="28"/>
        </w:rPr>
        <w:t>Одним из персп</w:t>
      </w:r>
      <w:r w:rsidR="00246693" w:rsidRPr="00F917D5">
        <w:rPr>
          <w:rFonts w:ascii="Times New Roman" w:hAnsi="Times New Roman" w:cs="Times New Roman"/>
          <w:sz w:val="28"/>
          <w:szCs w:val="28"/>
        </w:rPr>
        <w:t>ективных направлений на занятиях в классе баяна и аккордеона</w:t>
      </w:r>
      <w:r w:rsidRPr="00F917D5">
        <w:rPr>
          <w:rFonts w:ascii="Times New Roman" w:hAnsi="Times New Roman" w:cs="Times New Roman"/>
          <w:sz w:val="28"/>
          <w:szCs w:val="28"/>
        </w:rPr>
        <w:t xml:space="preserve"> является методика игры </w:t>
      </w:r>
      <w:r w:rsidRPr="00FA0F9D">
        <w:rPr>
          <w:rFonts w:ascii="Times New Roman" w:hAnsi="Times New Roman" w:cs="Times New Roman"/>
          <w:i/>
          <w:sz w:val="32"/>
          <w:szCs w:val="32"/>
        </w:rPr>
        <w:t>под фонограмму</w:t>
      </w:r>
      <w:r w:rsidR="00246693" w:rsidRPr="00FA0F9D">
        <w:rPr>
          <w:rFonts w:ascii="Times New Roman" w:hAnsi="Times New Roman" w:cs="Times New Roman"/>
          <w:sz w:val="28"/>
          <w:szCs w:val="28"/>
        </w:rPr>
        <w:t>.</w:t>
      </w:r>
      <w:r w:rsidR="00246693" w:rsidRPr="00F917D5">
        <w:rPr>
          <w:rFonts w:ascii="Times New Roman" w:hAnsi="Times New Roman" w:cs="Times New Roman"/>
          <w:sz w:val="28"/>
          <w:szCs w:val="28"/>
        </w:rPr>
        <w:t xml:space="preserve"> Применение такой методики влияет на развитие синхронности, технического мастерства и творческого мышления обучающихся</w:t>
      </w:r>
      <w:r w:rsidRPr="00F917D5">
        <w:rPr>
          <w:rFonts w:ascii="Times New Roman" w:hAnsi="Times New Roman" w:cs="Times New Roman"/>
          <w:sz w:val="28"/>
          <w:szCs w:val="28"/>
        </w:rPr>
        <w:t>.</w:t>
      </w:r>
      <w:r w:rsidR="0028175D" w:rsidRPr="00F917D5">
        <w:rPr>
          <w:rFonts w:ascii="Times New Roman" w:hAnsi="Times New Roman" w:cs="Times New Roman"/>
          <w:sz w:val="28"/>
          <w:szCs w:val="28"/>
        </w:rPr>
        <w:t xml:space="preserve"> </w:t>
      </w:r>
      <w:r w:rsidRPr="00F917D5">
        <w:rPr>
          <w:rFonts w:ascii="Times New Roman" w:hAnsi="Times New Roman" w:cs="Times New Roman"/>
          <w:sz w:val="28"/>
          <w:szCs w:val="28"/>
        </w:rPr>
        <w:t>С развитием цифровых технологий и доступностью музыкальных ресурсов в сети, игра под фонограмму становится неотъемлемой частью современной музыка</w:t>
      </w:r>
      <w:r w:rsidR="0028175D" w:rsidRPr="00F917D5">
        <w:rPr>
          <w:rFonts w:ascii="Times New Roman" w:hAnsi="Times New Roman" w:cs="Times New Roman"/>
          <w:sz w:val="28"/>
          <w:szCs w:val="28"/>
        </w:rPr>
        <w:t>льной культуры. О</w:t>
      </w:r>
      <w:r w:rsidRPr="00F917D5">
        <w:rPr>
          <w:rFonts w:ascii="Times New Roman" w:hAnsi="Times New Roman" w:cs="Times New Roman"/>
          <w:sz w:val="28"/>
          <w:szCs w:val="28"/>
        </w:rPr>
        <w:t>на открывает н</w:t>
      </w:r>
      <w:r w:rsidR="0028175D" w:rsidRPr="00F917D5">
        <w:rPr>
          <w:rFonts w:ascii="Times New Roman" w:hAnsi="Times New Roman" w:cs="Times New Roman"/>
          <w:sz w:val="28"/>
          <w:szCs w:val="28"/>
        </w:rPr>
        <w:t>овые горизонты для развития обучающихся</w:t>
      </w:r>
      <w:r w:rsidRPr="00F917D5">
        <w:rPr>
          <w:rFonts w:ascii="Times New Roman" w:hAnsi="Times New Roman" w:cs="Times New Roman"/>
          <w:sz w:val="28"/>
          <w:szCs w:val="28"/>
        </w:rPr>
        <w:t>, позволяя им не только владеть инструментом, но и успешно вписываться в современное музыкальное пространство, поднимая качество и креативность их музыкального исполнения</w:t>
      </w:r>
      <w:r w:rsidR="005C19A7">
        <w:rPr>
          <w:rFonts w:ascii="Times New Roman" w:hAnsi="Times New Roman" w:cs="Times New Roman"/>
          <w:sz w:val="28"/>
          <w:szCs w:val="28"/>
        </w:rPr>
        <w:t>.</w:t>
      </w:r>
      <w:r w:rsidR="00F917D5" w:rsidRPr="00F917D5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F917D5">
        <w:rPr>
          <w:rFonts w:ascii="Times New Roman" w:hAnsi="Times New Roman" w:cs="Times New Roman"/>
          <w:bCs/>
          <w:sz w:val="28"/>
          <w:szCs w:val="28"/>
        </w:rPr>
        <w:t>ктуальность методики обучения игре на баяне и аккордеоне под фо</w:t>
      </w:r>
      <w:r w:rsidR="00F917D5" w:rsidRPr="00F917D5">
        <w:rPr>
          <w:rFonts w:ascii="Times New Roman" w:hAnsi="Times New Roman" w:cs="Times New Roman"/>
          <w:bCs/>
          <w:sz w:val="28"/>
          <w:szCs w:val="28"/>
        </w:rPr>
        <w:t>нограмму вдохновляют</w:t>
      </w:r>
      <w:r w:rsidRPr="00F917D5">
        <w:rPr>
          <w:rFonts w:ascii="Times New Roman" w:hAnsi="Times New Roman" w:cs="Times New Roman"/>
          <w:bCs/>
          <w:sz w:val="28"/>
          <w:szCs w:val="28"/>
        </w:rPr>
        <w:t xml:space="preserve"> учеников на более эффективное и увлекательное освоение музыкальных навыков.</w:t>
      </w:r>
      <w:r w:rsidR="005C19A7" w:rsidRPr="005C19A7">
        <w:rPr>
          <w:rFonts w:ascii="Times New Roman" w:hAnsi="Times New Roman" w:cs="Times New Roman"/>
          <w:sz w:val="28"/>
          <w:szCs w:val="28"/>
        </w:rPr>
        <w:t xml:space="preserve"> </w:t>
      </w:r>
      <w:r w:rsidR="005C19A7">
        <w:rPr>
          <w:rFonts w:ascii="Times New Roman" w:hAnsi="Times New Roman" w:cs="Times New Roman"/>
          <w:sz w:val="28"/>
          <w:szCs w:val="28"/>
        </w:rPr>
        <w:t>В</w:t>
      </w:r>
      <w:r w:rsidR="00E97F4E" w:rsidRPr="005C19A7">
        <w:rPr>
          <w:rFonts w:ascii="Times New Roman" w:hAnsi="Times New Roman" w:cs="Times New Roman"/>
          <w:sz w:val="28"/>
          <w:szCs w:val="28"/>
        </w:rPr>
        <w:t xml:space="preserve"> процессе музыкального </w:t>
      </w:r>
      <w:r w:rsidR="00E97F4E" w:rsidRPr="005C19A7">
        <w:rPr>
          <w:rFonts w:ascii="Times New Roman" w:hAnsi="Times New Roman" w:cs="Times New Roman"/>
          <w:sz w:val="28"/>
          <w:szCs w:val="28"/>
        </w:rPr>
        <w:lastRenderedPageBreak/>
        <w:t>обучения, особенно на начальном этапе, дает удивительн</w:t>
      </w:r>
      <w:r w:rsidR="00F917D5" w:rsidRPr="005C19A7">
        <w:rPr>
          <w:rFonts w:ascii="Times New Roman" w:hAnsi="Times New Roman" w:cs="Times New Roman"/>
          <w:sz w:val="28"/>
          <w:szCs w:val="28"/>
        </w:rPr>
        <w:t>ые результаты – интерес обучающихся</w:t>
      </w:r>
      <w:r w:rsidR="00E97F4E" w:rsidRPr="005C19A7">
        <w:rPr>
          <w:rFonts w:ascii="Times New Roman" w:hAnsi="Times New Roman" w:cs="Times New Roman"/>
          <w:sz w:val="28"/>
          <w:szCs w:val="28"/>
        </w:rPr>
        <w:t xml:space="preserve"> к занятиям значительно возрастает, и что важно – занятия с фонограммой в домашних условиях дают ощущение игры в оркестре, ансамбле. Очень удобно с таким аккомпанементом выст</w:t>
      </w:r>
      <w:r w:rsidR="0028175D" w:rsidRPr="005C19A7">
        <w:rPr>
          <w:rFonts w:ascii="Times New Roman" w:hAnsi="Times New Roman" w:cs="Times New Roman"/>
          <w:sz w:val="28"/>
          <w:szCs w:val="28"/>
        </w:rPr>
        <w:t>упать перед сверстниками</w:t>
      </w:r>
      <w:r w:rsidR="00E97F4E" w:rsidRPr="005C19A7">
        <w:rPr>
          <w:rFonts w:ascii="Times New Roman" w:hAnsi="Times New Roman" w:cs="Times New Roman"/>
          <w:sz w:val="28"/>
          <w:szCs w:val="28"/>
        </w:rPr>
        <w:t>, на</w:t>
      </w:r>
      <w:r w:rsidR="0028175D" w:rsidRPr="005C19A7">
        <w:rPr>
          <w:rFonts w:ascii="Times New Roman" w:hAnsi="Times New Roman" w:cs="Times New Roman"/>
          <w:sz w:val="28"/>
          <w:szCs w:val="28"/>
        </w:rPr>
        <w:t xml:space="preserve"> </w:t>
      </w:r>
      <w:r w:rsidR="00E97F4E" w:rsidRPr="005C19A7">
        <w:rPr>
          <w:rFonts w:ascii="Times New Roman" w:hAnsi="Times New Roman" w:cs="Times New Roman"/>
          <w:sz w:val="28"/>
          <w:szCs w:val="28"/>
        </w:rPr>
        <w:t>концертных площадках. Играя под такой аккомпанемент, юный музыкант уже на начальном этапе сможет ощутить себя маленьким артистом, и это будет стимулировать его занятия на инструменте</w:t>
      </w:r>
      <w:r w:rsidR="005C19A7">
        <w:rPr>
          <w:rFonts w:ascii="Times New Roman" w:hAnsi="Times New Roman" w:cs="Times New Roman"/>
          <w:sz w:val="28"/>
          <w:szCs w:val="28"/>
        </w:rPr>
        <w:t>.</w:t>
      </w:r>
    </w:p>
    <w:p w:rsidR="00E97F4E" w:rsidRPr="00032CBF" w:rsidRDefault="00E97F4E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BF" w:rsidRPr="00032CBF" w:rsidRDefault="00032CBF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  <w:r w:rsidRPr="00032C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Компьютерная программа Xeno Harmonica (Ксено Гармоника)</w:t>
      </w:r>
      <w:r w:rsidRPr="00032C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32CBF" w:rsidRPr="007574C3" w:rsidRDefault="00032CBF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виртуальная правая клавиатура </w:t>
      </w:r>
      <w:r w:rsidR="005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трехрядного баяна.</w:t>
      </w:r>
      <w:r w:rsidR="005C19A7" w:rsidRPr="005C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9A7"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освоения программы и в зависимости от уровня освоени</w:t>
      </w:r>
      <w:r w:rsidR="0075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инструмента учеником, выбираются разные раскладки от№1</w:t>
      </w:r>
      <w:r w:rsidR="005C19A7"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5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№4.</w:t>
      </w:r>
      <w:r w:rsidR="007574C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Огромным плюсом программы считается то, что кнопки на компьютерной клавиатуре, аналогично клавиатуре баяна, расположены немного в диагональ. Таким образом, ощущение клавиатуры инструмента не искажается.</w:t>
      </w:r>
    </w:p>
    <w:p w:rsidR="00032CBF" w:rsidRPr="00032CBF" w:rsidRDefault="007574C3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2CBF" w:rsidRPr="00032CBF" w:rsidRDefault="006B2E8A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2CBF" w:rsidRPr="00032C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Компьютерная программа Баян-Тренер</w:t>
      </w:r>
      <w:r w:rsidR="00032CBF" w:rsidRPr="00032C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32CBF" w:rsidRPr="00032CBF" w:rsidRDefault="00032CBF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 виртуальным учителем-помощником, а не тренажёром как предыдущая. Программа Баян-Тренер подразумевает использование для трех инструментов баяна, аккордеона и гармони</w:t>
      </w:r>
      <w:r w:rsidR="0075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компьютер подключен к принтеру, мы имеем возможность распечатать открытый файл с нотами. Таким образом, программа Баян-Тренер является еще и отличной библиотекой.</w:t>
      </w:r>
    </w:p>
    <w:p w:rsidR="00032CBF" w:rsidRPr="00032CBF" w:rsidRDefault="007574C3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2CBF" w:rsidRPr="00032CBF" w:rsidRDefault="00032CBF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  <w:r w:rsidRPr="00032C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Виртуальные тренажёры «Баян» и «Аккордеон».</w:t>
      </w:r>
    </w:p>
    <w:p w:rsidR="00032CBF" w:rsidRPr="007574C3" w:rsidRDefault="00032CBF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компьютерные программы характерны для гаджетов с сенсорным управлением (телефоны и планшеты). Экран гаджета вертикально</w:t>
      </w:r>
      <w:r w:rsidR="0075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разделяется на две клавиатуры.  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возможность играть как отдельными руками, так и двумя сразу.</w:t>
      </w:r>
      <w:r w:rsidR="0075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</w:t>
      </w:r>
      <w:r w:rsidR="0075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подобных программ:</w:t>
      </w:r>
    </w:p>
    <w:p w:rsidR="00032CBF" w:rsidRPr="00032CBF" w:rsidRDefault="00032CBF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альтернативные занятия при отсутствии инструмента;</w:t>
      </w:r>
      <w:r w:rsidR="0075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занятий в любое время (использование наушников) в любом месте (мобильность гаджетов);</w:t>
      </w:r>
      <w:r w:rsidR="0075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запоминание расположения нот на инструменте;</w:t>
      </w:r>
      <w:r w:rsidR="0075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75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 над аппликатурой и штрихами.</w:t>
      </w:r>
    </w:p>
    <w:p w:rsidR="00FA0F9D" w:rsidRDefault="00FA0F9D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BF" w:rsidRPr="00032CBF" w:rsidRDefault="00032CBF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компьютерные программы можно использовать как на начальном этапе обучения, так и в дальнейшем, для самоподготовки обучающихся при отсутствии реального инструмента или возможности позаниматься на нем, а также для отрабатывания некоторых деталей нотного текста (знаков альтерации, аппликатуры, штрихов, клавиатурного рисунка аккордов и пр.).</w:t>
      </w:r>
    </w:p>
    <w:p w:rsidR="00FA0F9D" w:rsidRDefault="00032CBF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предоставляется подобное программное на внешнем носителе (флеш-карте или диске), или через подключение USB-кабеля для передачи данных между устройствами.</w:t>
      </w:r>
      <w:r w:rsidRPr="00032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032CBF" w:rsidRPr="00032CBF" w:rsidRDefault="00032CBF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76A7C" w:rsidRDefault="00F76A7C" w:rsidP="002466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A7C" w:rsidRDefault="00F76A7C" w:rsidP="002466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F9D" w:rsidRDefault="00FA0F9D" w:rsidP="002466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032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032CBF" w:rsidRPr="00032CBF" w:rsidRDefault="00032CBF" w:rsidP="002466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Заглянуть во внутренний мир каждого обучающегося и раскрыть его творческую индивидуальность – задача педагога музыканта, решить которую помогают современные образовательные технологии. </w:t>
      </w:r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</w:t>
      </w:r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сли к безграни</w:t>
      </w:r>
      <w:r w:rsidR="006B2E8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чным возможностям интернета доба</w:t>
      </w:r>
      <w:r w:rsidR="001B6AB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вить </w:t>
      </w:r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искренний </w:t>
      </w:r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педагогический </w:t>
      </w:r>
      <w:r w:rsidR="001B6AB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интерес, сделать обу</w:t>
      </w:r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чающихся своими творческими партнерами, учиться вместе с ними, быть энтузиастом, тогда работа</w:t>
      </w:r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педагога </w:t>
      </w:r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будет всегда успешной.</w:t>
      </w:r>
    </w:p>
    <w:p w:rsidR="00032CBF" w:rsidRPr="00032CBF" w:rsidRDefault="00032CBF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информационно-коммуникационных технологий в процессе обучения позволяет, хотя бы частично, но сохранять интерес современных школьников к игре на народных инструментах. При общении со сверстниками во время демонстрации навыков игры на виртуальном инструменте, обучающийся сам того не подозревая проводит своеобразную рекламу народных инструментов. Обучающиеся, у которых дома отсутствует реальный инструмент, спешат на занятие с целью перенести отработанный навык с виртуального на реальный инструмент и сравнить свои ощущения. </w:t>
      </w:r>
    </w:p>
    <w:p w:rsidR="00032CBF" w:rsidRPr="00032CBF" w:rsidRDefault="00032CBF" w:rsidP="00246693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обучающегося продолжать заниматься на инструменте- это самый приятный комплимент для педагога.</w:t>
      </w:r>
    </w:p>
    <w:p w:rsidR="00032CBF" w:rsidRPr="00032CBF" w:rsidRDefault="00032CBF" w:rsidP="002466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F76A7C" w:rsidRPr="00032CBF" w:rsidRDefault="00032CBF" w:rsidP="002466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032CB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Литература</w:t>
      </w:r>
      <w:proofErr w:type="spellEnd"/>
    </w:p>
    <w:p w:rsidR="00032CBF" w:rsidRPr="00032CBF" w:rsidRDefault="00032CBF" w:rsidP="002466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bookmarkStart w:id="1" w:name="_Hlk92964934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Ломакина Н. С. Ученическое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исследование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сфере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//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Интернет-ж</w:t>
      </w:r>
      <w:r w:rsidR="00E35FC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урнал</w:t>
      </w:r>
      <w:proofErr w:type="spellEnd"/>
      <w:r w:rsidR="00E35FC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E35FC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Эйдос</w:t>
      </w:r>
      <w:proofErr w:type="spellEnd"/>
      <w:r w:rsidR="00E35FC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», 2010.</w:t>
      </w:r>
    </w:p>
    <w:p w:rsidR="00032CBF" w:rsidRPr="00032CBF" w:rsidRDefault="00032CBF" w:rsidP="002466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Никишина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И.В.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Инновационные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педагогические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технологии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организация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учебно-воспитательного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методического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процессов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школе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использование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интерактивных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методов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процессе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обучения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учащихся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педагогов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-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Волгоград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Учитель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2008.</w:t>
      </w:r>
    </w:p>
    <w:p w:rsidR="00032CBF" w:rsidRPr="00032CBF" w:rsidRDefault="00032CBF" w:rsidP="002466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Колеченко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А.К.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Энциклопедия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педагогических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технологий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- М: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Каро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2005.</w:t>
      </w:r>
    </w:p>
    <w:p w:rsidR="00032CBF" w:rsidRPr="00032CBF" w:rsidRDefault="00032CBF" w:rsidP="002466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Ягненкова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Н.В.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Возможности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практического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применения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некоторых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инновационных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педагогических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технологий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предметах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теоретического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цикла</w:t>
      </w:r>
      <w:proofErr w:type="spellEnd"/>
      <w:r w:rsidRPr="00032CB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ДШИ.</w:t>
      </w:r>
    </w:p>
    <w:p w:rsidR="00032CBF" w:rsidRDefault="00032CBF" w:rsidP="002466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032C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Фрадкин</w:t>
      </w:r>
      <w:proofErr w:type="spellEnd"/>
      <w:r w:rsidRPr="00032C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Ф.А. </w:t>
      </w:r>
      <w:proofErr w:type="spellStart"/>
      <w:r w:rsidRPr="00032C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Школа</w:t>
      </w:r>
      <w:proofErr w:type="spellEnd"/>
      <w:r w:rsidRPr="00032C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32C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системе</w:t>
      </w:r>
      <w:proofErr w:type="spellEnd"/>
      <w:r w:rsidRPr="00032C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социализирующих</w:t>
      </w:r>
      <w:proofErr w:type="spellEnd"/>
      <w:r w:rsidRPr="00032C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32C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факторов</w:t>
      </w:r>
      <w:proofErr w:type="spellEnd"/>
      <w:r w:rsidRPr="00032C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// </w:t>
      </w:r>
      <w:proofErr w:type="spellStart"/>
      <w:r w:rsidRPr="00032C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Педагогика</w:t>
      </w:r>
      <w:proofErr w:type="spellEnd"/>
      <w:r w:rsidRPr="00032C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. – 1995. – № 2. – С. 79 – 83.</w:t>
      </w:r>
      <w:bookmarkEnd w:id="1"/>
    </w:p>
    <w:p w:rsidR="004F57CF" w:rsidRPr="00327748" w:rsidRDefault="007574C3" w:rsidP="00327748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4F57CF" w:rsidRPr="0032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B5457"/>
    <w:multiLevelType w:val="multilevel"/>
    <w:tmpl w:val="AD1E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4403D"/>
    <w:multiLevelType w:val="multilevel"/>
    <w:tmpl w:val="4B9A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DA"/>
    <w:rsid w:val="00032CBF"/>
    <w:rsid w:val="000E2DCD"/>
    <w:rsid w:val="001B6ABE"/>
    <w:rsid w:val="00246693"/>
    <w:rsid w:val="0028175D"/>
    <w:rsid w:val="00281B72"/>
    <w:rsid w:val="00282C98"/>
    <w:rsid w:val="00327748"/>
    <w:rsid w:val="003E7F0A"/>
    <w:rsid w:val="004D528D"/>
    <w:rsid w:val="004F57CF"/>
    <w:rsid w:val="00507380"/>
    <w:rsid w:val="005421DA"/>
    <w:rsid w:val="0054489A"/>
    <w:rsid w:val="005C19A7"/>
    <w:rsid w:val="006B2E8A"/>
    <w:rsid w:val="007574C3"/>
    <w:rsid w:val="008015F4"/>
    <w:rsid w:val="008444F5"/>
    <w:rsid w:val="008749A4"/>
    <w:rsid w:val="008B5116"/>
    <w:rsid w:val="00946FE7"/>
    <w:rsid w:val="0099742E"/>
    <w:rsid w:val="00A13CE9"/>
    <w:rsid w:val="00C50E11"/>
    <w:rsid w:val="00D1040F"/>
    <w:rsid w:val="00DA4D92"/>
    <w:rsid w:val="00E35FC1"/>
    <w:rsid w:val="00E97F4E"/>
    <w:rsid w:val="00EB70FA"/>
    <w:rsid w:val="00F76A7C"/>
    <w:rsid w:val="00F917D5"/>
    <w:rsid w:val="00F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0A61-553C-47EF-9742-79BF00DA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7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dcterms:created xsi:type="dcterms:W3CDTF">2022-04-12T14:55:00Z</dcterms:created>
  <dcterms:modified xsi:type="dcterms:W3CDTF">2024-01-22T11:25:00Z</dcterms:modified>
</cp:coreProperties>
</file>